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25C0" w14:textId="55F59316" w:rsidR="00FB6650" w:rsidRPr="00FB6650" w:rsidRDefault="00FB6650" w:rsidP="00BC05FE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en-CA"/>
          <w14:ligatures w14:val="none"/>
        </w:rPr>
        <w:t xml:space="preserve">2024 </w:t>
      </w:r>
      <w:r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en-CA"/>
          <w14:ligatures w14:val="none"/>
        </w:rPr>
        <w:t>VELC/DELC/AELC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120"/>
        <w:gridCol w:w="2880"/>
        <w:gridCol w:w="120"/>
        <w:gridCol w:w="2880"/>
      </w:tblGrid>
      <w:tr w:rsidR="00FB6650" w:rsidRPr="00FB6650" w14:paraId="1728BC2D" w14:textId="77777777" w:rsidTr="00FB6650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97FF48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1"/>
                <w:szCs w:val="31"/>
                <w:lang w:eastAsia="en-CA"/>
                <w14:ligatures w14:val="none"/>
              </w:rPr>
            </w:pPr>
            <w:hyperlink r:id="rId4" w:history="1">
              <w:r w:rsidRPr="00FB6650">
                <w:rPr>
                  <w:rFonts w:ascii="Arial" w:eastAsia="Times New Roman" w:hAnsi="Arial" w:cs="Arial"/>
                  <w:color w:val="556BB5"/>
                  <w:kern w:val="0"/>
                  <w:sz w:val="31"/>
                  <w:szCs w:val="31"/>
                  <w:lang w:eastAsia="en-CA"/>
                  <w14:ligatures w14:val="none"/>
                </w:rPr>
                <w:t>January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295768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1"/>
                <w:szCs w:val="31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0AFA24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1"/>
                <w:szCs w:val="31"/>
                <w:lang w:eastAsia="en-CA"/>
                <w14:ligatures w14:val="none"/>
              </w:rPr>
            </w:pPr>
            <w:hyperlink r:id="rId5" w:history="1">
              <w:r w:rsidRPr="00FB6650">
                <w:rPr>
                  <w:rFonts w:ascii="Arial" w:eastAsia="Times New Roman" w:hAnsi="Arial" w:cs="Arial"/>
                  <w:color w:val="556BB5"/>
                  <w:kern w:val="0"/>
                  <w:sz w:val="31"/>
                  <w:szCs w:val="31"/>
                  <w:lang w:eastAsia="en-CA"/>
                  <w14:ligatures w14:val="none"/>
                </w:rPr>
                <w:t>February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AE3E2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1"/>
                <w:szCs w:val="31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7546C4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1"/>
                <w:szCs w:val="31"/>
                <w:lang w:eastAsia="en-CA"/>
                <w14:ligatures w14:val="none"/>
              </w:rPr>
            </w:pPr>
            <w:hyperlink r:id="rId6" w:history="1">
              <w:r w:rsidRPr="00FB6650">
                <w:rPr>
                  <w:rFonts w:ascii="Arial" w:eastAsia="Times New Roman" w:hAnsi="Arial" w:cs="Arial"/>
                  <w:color w:val="556BB5"/>
                  <w:kern w:val="0"/>
                  <w:sz w:val="31"/>
                  <w:szCs w:val="31"/>
                  <w:lang w:eastAsia="en-CA"/>
                  <w14:ligatures w14:val="none"/>
                </w:rPr>
                <w:t>March</w:t>
              </w:r>
            </w:hyperlink>
          </w:p>
        </w:tc>
      </w:tr>
      <w:tr w:rsidR="00FB6650" w:rsidRPr="00FB6650" w14:paraId="474C4F06" w14:textId="77777777" w:rsidTr="00FB6650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614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431"/>
              <w:gridCol w:w="364"/>
              <w:gridCol w:w="431"/>
              <w:gridCol w:w="364"/>
              <w:gridCol w:w="337"/>
              <w:gridCol w:w="337"/>
            </w:tblGrid>
            <w:tr w:rsidR="00FB6650" w:rsidRPr="00FB6650" w14:paraId="54C4EA4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0C7BE47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9DB588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EE0D9E3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313A9F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46B392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07D36C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EAB82C7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Sa</w:t>
                  </w:r>
                </w:p>
              </w:tc>
            </w:tr>
            <w:tr w:rsidR="00FB6650" w:rsidRPr="00FB6650" w14:paraId="2A19F89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15B90E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0D3178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red"/>
                      <w:lang w:eastAsia="en-CA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D3B856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F7A23B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BBA5A57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7286A2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47C92D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6</w:t>
                  </w:r>
                </w:p>
              </w:tc>
            </w:tr>
            <w:tr w:rsidR="00FB6650" w:rsidRPr="00FB6650" w14:paraId="66748AC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16221A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CB0EB7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A46F79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F966719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7FE3033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D8C1A1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2D3125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13</w:t>
                  </w:r>
                </w:p>
              </w:tc>
            </w:tr>
            <w:tr w:rsidR="00FB6650" w:rsidRPr="00FB6650" w14:paraId="0177074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FFC939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7B7C507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00E72F7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55D23E7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1373B4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EE9A48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45A90E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20</w:t>
                  </w:r>
                </w:p>
              </w:tc>
            </w:tr>
            <w:tr w:rsidR="00FB6650" w:rsidRPr="00FB6650" w14:paraId="3A8CA42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E5E07B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85A5BF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D879E7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6D67BB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D540DF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CA7ABD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77765E3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27</w:t>
                  </w:r>
                </w:p>
              </w:tc>
            </w:tr>
            <w:tr w:rsidR="00FB6650" w:rsidRPr="00FB6650" w14:paraId="5D69ED3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081912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5A98497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3507A63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173E02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56B679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47154B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ACB899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</w:tr>
            <w:tr w:rsidR="00FB6650" w:rsidRPr="00FB6650" w14:paraId="3EF4B3F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3BD8FB9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A3F9003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3849AD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134ABC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CADE4C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62F769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5E4A0AB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</w:tr>
          </w:tbl>
          <w:p w14:paraId="4CA8B72A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879514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8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470"/>
              <w:gridCol w:w="397"/>
              <w:gridCol w:w="470"/>
              <w:gridCol w:w="397"/>
              <w:gridCol w:w="367"/>
              <w:gridCol w:w="367"/>
            </w:tblGrid>
            <w:tr w:rsidR="00FB6650" w:rsidRPr="00FB6650" w14:paraId="3ED9580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F6F23C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5BBE7A7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4B2B62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702D0C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20F6D1B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4D97B5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65DFDA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Sa</w:t>
                  </w:r>
                </w:p>
              </w:tc>
            </w:tr>
            <w:tr w:rsidR="00FB6650" w:rsidRPr="00FB6650" w14:paraId="3A0E316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3129BE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BF479F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CF89CC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8A43FD0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030D22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BFACF8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FF7373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3</w:t>
                  </w:r>
                </w:p>
              </w:tc>
            </w:tr>
            <w:tr w:rsidR="00FB6650" w:rsidRPr="00FB6650" w14:paraId="1DD8E7E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D899F3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3AD212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3DD7C6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2FB68B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1EC3B3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EA9BDC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0E21F5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10</w:t>
                  </w:r>
                </w:p>
              </w:tc>
            </w:tr>
            <w:tr w:rsidR="00FB6650" w:rsidRPr="00FB6650" w14:paraId="0EF302D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5448113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01883A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780728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5B616A7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59009A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1CFA87B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darkMagenta"/>
                      <w:lang w:eastAsia="en-CA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67F5BD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17</w:t>
                  </w:r>
                </w:p>
              </w:tc>
            </w:tr>
            <w:tr w:rsidR="00FB6650" w:rsidRPr="00FB6650" w14:paraId="440F7ED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BC029A7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60AACB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CC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0000CC"/>
                      <w:kern w:val="0"/>
                      <w:sz w:val="24"/>
                      <w:szCs w:val="24"/>
                      <w:highlight w:val="red"/>
                      <w:lang w:eastAsia="en-CA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29068B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90DB023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D2AF40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3E064B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CC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0000CC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283C45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24</w:t>
                  </w:r>
                </w:p>
              </w:tc>
            </w:tr>
            <w:tr w:rsidR="00FB6650" w:rsidRPr="00FB6650" w14:paraId="7F828AC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180E9A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9914BD7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617679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AED3E87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A84AFD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F5B7D9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3ECD3B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</w:tr>
            <w:tr w:rsidR="00FB6650" w:rsidRPr="00FB6650" w14:paraId="5D058D2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E133E8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3527E1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EBCD370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D082C4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D988427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F12A18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8CAF429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</w:tr>
          </w:tbl>
          <w:p w14:paraId="3904FD37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72FDFA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8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470"/>
              <w:gridCol w:w="397"/>
              <w:gridCol w:w="470"/>
              <w:gridCol w:w="397"/>
              <w:gridCol w:w="367"/>
              <w:gridCol w:w="367"/>
            </w:tblGrid>
            <w:tr w:rsidR="00FB6650" w:rsidRPr="00FB6650" w14:paraId="47475C2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9860EE0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6F583E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3D26800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9EC801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0FC00F9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EBE36E3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24C618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Sa</w:t>
                  </w:r>
                </w:p>
              </w:tc>
            </w:tr>
            <w:tr w:rsidR="00FB6650" w:rsidRPr="00FB6650" w14:paraId="3F7DA07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7A8112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5A6D7B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CAF4DF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C4E000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764C2F9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F98928B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B3A87E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</w:t>
                  </w:r>
                </w:p>
              </w:tc>
            </w:tr>
            <w:tr w:rsidR="00FB6650" w:rsidRPr="00FB6650" w14:paraId="436A42E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1819107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2A5A24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74FEE89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07EEF23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0A8E4B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A5BE407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247B150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9</w:t>
                  </w:r>
                </w:p>
              </w:tc>
            </w:tr>
            <w:tr w:rsidR="00FB6650" w:rsidRPr="00FB6650" w14:paraId="07B08DE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E96311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2E766D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26184F3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2362A4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2FFE07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D543CA9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3A7CEA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16</w:t>
                  </w:r>
                </w:p>
              </w:tc>
            </w:tr>
            <w:tr w:rsidR="00FB6650" w:rsidRPr="00FB6650" w14:paraId="682452D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B41973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E53C65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EECE6E0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161EF19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51E761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CA5FCD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6E0C64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23</w:t>
                  </w:r>
                </w:p>
              </w:tc>
            </w:tr>
            <w:tr w:rsidR="00FB6650" w:rsidRPr="00FB6650" w14:paraId="084E496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48BA86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CC923A9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B69B78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1B190A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4081B4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60A87B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red"/>
                      <w:lang w:eastAsia="en-CA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D05886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30</w:t>
                  </w:r>
                </w:p>
              </w:tc>
            </w:tr>
            <w:tr w:rsidR="00FB6650" w:rsidRPr="00FB6650" w14:paraId="15C64F7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E62F5F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CC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583071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EB472B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BA2DE6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23C020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3264E6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F9AEEC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</w:tr>
          </w:tbl>
          <w:p w14:paraId="73E22FAF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FB6650" w:rsidRPr="00FB6650" w14:paraId="4CDFFF4B" w14:textId="77777777" w:rsidTr="00FB6650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07C29" w14:textId="53A5A3CD" w:rsidR="00FB6650" w:rsidRPr="00FB6650" w:rsidRDefault="00FB6650" w:rsidP="00FB6650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2808B6" w14:textId="77777777" w:rsidR="00FB6650" w:rsidRPr="00FB6650" w:rsidRDefault="00FB6650" w:rsidP="00FB6650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30376" w14:textId="156C816C" w:rsidR="00FB6650" w:rsidRPr="00FB6650" w:rsidRDefault="00FB6650" w:rsidP="00FB6650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89B6F" w14:textId="77777777" w:rsidR="00FB6650" w:rsidRPr="00FB6650" w:rsidRDefault="00FB6650" w:rsidP="00FB6650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3FDBCD" w14:textId="68507BE8" w:rsidR="00FB6650" w:rsidRPr="00FB6650" w:rsidRDefault="00FB6650" w:rsidP="00FB6650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</w:tr>
      <w:tr w:rsidR="00FB6650" w:rsidRPr="00FB6650" w14:paraId="0436FA54" w14:textId="77777777" w:rsidTr="00FB6650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1C673" w14:textId="77777777" w:rsidR="00FB6650" w:rsidRPr="00FB6650" w:rsidRDefault="00FB6650" w:rsidP="00FB6650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</w:tr>
      <w:tr w:rsidR="00FB6650" w:rsidRPr="00FB6650" w14:paraId="732BAF85" w14:textId="77777777" w:rsidTr="00FB6650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E261B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1"/>
                <w:szCs w:val="31"/>
                <w:lang w:eastAsia="en-CA"/>
                <w14:ligatures w14:val="none"/>
              </w:rPr>
            </w:pPr>
            <w:hyperlink r:id="rId7" w:history="1">
              <w:r w:rsidRPr="00FB6650">
                <w:rPr>
                  <w:rFonts w:ascii="Arial" w:eastAsia="Times New Roman" w:hAnsi="Arial" w:cs="Arial"/>
                  <w:color w:val="556BB5"/>
                  <w:kern w:val="0"/>
                  <w:sz w:val="31"/>
                  <w:szCs w:val="31"/>
                  <w:lang w:eastAsia="en-CA"/>
                  <w14:ligatures w14:val="none"/>
                </w:rPr>
                <w:t>April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8BF7D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1"/>
                <w:szCs w:val="31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6E48B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1"/>
                <w:szCs w:val="31"/>
                <w:lang w:eastAsia="en-CA"/>
                <w14:ligatures w14:val="none"/>
              </w:rPr>
            </w:pPr>
            <w:hyperlink r:id="rId8" w:history="1">
              <w:r w:rsidRPr="00FB6650">
                <w:rPr>
                  <w:rFonts w:ascii="Arial" w:eastAsia="Times New Roman" w:hAnsi="Arial" w:cs="Arial"/>
                  <w:color w:val="556BB5"/>
                  <w:kern w:val="0"/>
                  <w:sz w:val="31"/>
                  <w:szCs w:val="31"/>
                  <w:lang w:eastAsia="en-CA"/>
                  <w14:ligatures w14:val="none"/>
                </w:rPr>
                <w:t>May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8A82F0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1"/>
                <w:szCs w:val="31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CDEDE2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1"/>
                <w:szCs w:val="31"/>
                <w:lang w:eastAsia="en-CA"/>
                <w14:ligatures w14:val="none"/>
              </w:rPr>
            </w:pPr>
            <w:hyperlink r:id="rId9" w:history="1">
              <w:r w:rsidRPr="00FB6650">
                <w:rPr>
                  <w:rFonts w:ascii="Arial" w:eastAsia="Times New Roman" w:hAnsi="Arial" w:cs="Arial"/>
                  <w:color w:val="556BB5"/>
                  <w:kern w:val="0"/>
                  <w:sz w:val="31"/>
                  <w:szCs w:val="31"/>
                  <w:lang w:eastAsia="en-CA"/>
                  <w14:ligatures w14:val="none"/>
                </w:rPr>
                <w:t>June</w:t>
              </w:r>
            </w:hyperlink>
          </w:p>
        </w:tc>
      </w:tr>
      <w:tr w:rsidR="00FB6650" w:rsidRPr="00FB6650" w14:paraId="26D51FE8" w14:textId="77777777" w:rsidTr="00FB6650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614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431"/>
              <w:gridCol w:w="364"/>
              <w:gridCol w:w="431"/>
              <w:gridCol w:w="364"/>
              <w:gridCol w:w="337"/>
              <w:gridCol w:w="337"/>
            </w:tblGrid>
            <w:tr w:rsidR="00FB6650" w:rsidRPr="00FB6650" w14:paraId="7E3B6D1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DF978E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6A00BD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4F3DDF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A9683C0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B4939B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338CB19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4D443D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Sa</w:t>
                  </w:r>
                </w:p>
              </w:tc>
            </w:tr>
            <w:tr w:rsidR="00FB6650" w:rsidRPr="00FB6650" w14:paraId="732013A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8D3F679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6A35CF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4317359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823097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32E851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AB507B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DF6E0F0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6</w:t>
                  </w:r>
                </w:p>
              </w:tc>
            </w:tr>
            <w:tr w:rsidR="00FB6650" w:rsidRPr="00FB6650" w14:paraId="0E4C719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09EDDE9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9B4116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C0B98F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3F9318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9EEA9A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3EED3F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darkMagenta"/>
                      <w:lang w:eastAsia="en-CA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C4781D3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13</w:t>
                  </w:r>
                </w:p>
              </w:tc>
            </w:tr>
            <w:tr w:rsidR="00FB6650" w:rsidRPr="00FB6650" w14:paraId="03773A9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5AE841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30E8F8B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0A5A6E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DFFE857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D81534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565C15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BB7C11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20</w:t>
                  </w:r>
                </w:p>
              </w:tc>
            </w:tr>
            <w:tr w:rsidR="00FB6650" w:rsidRPr="00FB6650" w14:paraId="16A1738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00F855B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E7BA703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8C2E559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7E5573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44F57D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2EA50F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230D67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27</w:t>
                  </w:r>
                </w:p>
              </w:tc>
            </w:tr>
            <w:tr w:rsidR="00FB6650" w:rsidRPr="00FB6650" w14:paraId="03FDA30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ADA782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A417100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B98E33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3529DF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383AC1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D6D6BC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9CDB74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</w:tr>
            <w:tr w:rsidR="00FB6650" w:rsidRPr="00FB6650" w14:paraId="66B0C14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463CA70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359F96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DC313DB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FDD8E3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1A52BF9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894A31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9413C3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</w:tr>
          </w:tbl>
          <w:p w14:paraId="25F4C2AD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DD2B8F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8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470"/>
              <w:gridCol w:w="397"/>
              <w:gridCol w:w="470"/>
              <w:gridCol w:w="397"/>
              <w:gridCol w:w="367"/>
              <w:gridCol w:w="367"/>
            </w:tblGrid>
            <w:tr w:rsidR="00FB6650" w:rsidRPr="00FB6650" w14:paraId="4006130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4DCD61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70DA1E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108A5E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3D2903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FF2CE3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0DDFE1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F6926E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Sa</w:t>
                  </w:r>
                </w:p>
              </w:tc>
            </w:tr>
            <w:tr w:rsidR="00FB6650" w:rsidRPr="00FB6650" w14:paraId="5442558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414ECB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1C9843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AE20F1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D6AC359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3D4F1D0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B4DB98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FD2C7A7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4</w:t>
                  </w:r>
                </w:p>
              </w:tc>
            </w:tr>
            <w:tr w:rsidR="00FB6650" w:rsidRPr="00FB6650" w14:paraId="69A5F69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FD8835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033BC9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BD766E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19317D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306614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6CDE5D7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3F719C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11</w:t>
                  </w:r>
                </w:p>
              </w:tc>
            </w:tr>
            <w:tr w:rsidR="00FB6650" w:rsidRPr="00FB6650" w14:paraId="7BEB1CF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EF1B0F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91F7AE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7B9E09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0E97B9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837F47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5A9C56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D060B4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18</w:t>
                  </w:r>
                </w:p>
              </w:tc>
            </w:tr>
            <w:tr w:rsidR="00FB6650" w:rsidRPr="00FB6650" w14:paraId="50DA1E6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5C269A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E5CCBC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red"/>
                      <w:lang w:eastAsia="en-CA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90207B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DEE54A3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B31DFA9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35E2659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DF1D08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25</w:t>
                  </w:r>
                </w:p>
              </w:tc>
            </w:tr>
            <w:tr w:rsidR="00FB6650" w:rsidRPr="00FB6650" w14:paraId="773422C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ACDB20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032C6F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7082CE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FAF69B7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7777C7B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DEF3CD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DFE133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</w:tr>
            <w:tr w:rsidR="00FB6650" w:rsidRPr="00FB6650" w14:paraId="6E1995C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62751E3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D7D356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77766C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AAE7B0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2B328EB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E3583A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607A38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</w:tr>
          </w:tbl>
          <w:p w14:paraId="66932F42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88D384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8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470"/>
              <w:gridCol w:w="397"/>
              <w:gridCol w:w="470"/>
              <w:gridCol w:w="397"/>
              <w:gridCol w:w="367"/>
              <w:gridCol w:w="367"/>
            </w:tblGrid>
            <w:tr w:rsidR="00FB6650" w:rsidRPr="00FB6650" w14:paraId="2002A07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7272EF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540B209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DFADEF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C49299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DCE2B1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959423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04E1ED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Sa</w:t>
                  </w:r>
                </w:p>
              </w:tc>
            </w:tr>
            <w:tr w:rsidR="00FB6650" w:rsidRPr="00FB6650" w14:paraId="48606A2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FD28DB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B9427FB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DCEBB5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EF6263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424E07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5C5642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09FAA9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</w:t>
                  </w:r>
                </w:p>
              </w:tc>
            </w:tr>
            <w:tr w:rsidR="00FB6650" w:rsidRPr="00FB6650" w14:paraId="188ED70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5D61BD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1F6B243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021A62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5F02313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87E61E0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37D9D47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5076A8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8</w:t>
                  </w:r>
                </w:p>
              </w:tc>
            </w:tr>
            <w:tr w:rsidR="00FB6650" w:rsidRPr="00FB6650" w14:paraId="7838BB7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ADBBF1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B3DF0BB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248EB9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2828F1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5B7542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523E887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darkGreen"/>
                      <w:lang w:eastAsia="en-CA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D9C821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15</w:t>
                  </w:r>
                </w:p>
              </w:tc>
            </w:tr>
            <w:tr w:rsidR="00FB6650" w:rsidRPr="00FB6650" w14:paraId="30EC6B5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37DE80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03C30B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026795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F0A88D3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22FFD0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60B422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darkMagenta"/>
                      <w:lang w:eastAsia="en-CA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8F66E2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22</w:t>
                  </w:r>
                </w:p>
              </w:tc>
            </w:tr>
            <w:tr w:rsidR="00FB6650" w:rsidRPr="00FB6650" w14:paraId="422544D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8DDCF2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060E50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03E4F79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17BB56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1EA8E6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E65CD6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286A2E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29</w:t>
                  </w:r>
                </w:p>
              </w:tc>
            </w:tr>
            <w:tr w:rsidR="00FB6650" w:rsidRPr="00FB6650" w14:paraId="036822C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ACF9D8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9DA9283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133A95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5F380D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9A2679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66DABA7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85F19A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</w:tr>
          </w:tbl>
          <w:p w14:paraId="4D0A7FC9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FB6650" w:rsidRPr="00FB6650" w14:paraId="5EAB4538" w14:textId="77777777" w:rsidTr="00FB6650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5D19C" w14:textId="418787DB" w:rsidR="00FB6650" w:rsidRPr="00FB6650" w:rsidRDefault="00FB6650" w:rsidP="00FB6650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B72EB5" w14:textId="77777777" w:rsidR="00FB6650" w:rsidRPr="00FB6650" w:rsidRDefault="00FB6650" w:rsidP="00FB6650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791DA" w14:textId="099FF3F1" w:rsidR="00FB6650" w:rsidRPr="00FB6650" w:rsidRDefault="00FB6650" w:rsidP="00BC05FE">
            <w:pPr>
              <w:shd w:val="clear" w:color="auto" w:fill="C0C0C0"/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F2FF3D" w14:textId="77777777" w:rsidR="00FB6650" w:rsidRPr="00FB6650" w:rsidRDefault="00FB6650" w:rsidP="00FB6650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67820" w14:textId="38B36F72" w:rsidR="00FB6650" w:rsidRPr="00FB6650" w:rsidRDefault="00FB6650" w:rsidP="00FB6650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</w:tr>
      <w:tr w:rsidR="00FB6650" w:rsidRPr="00FB6650" w14:paraId="5E5A825A" w14:textId="77777777" w:rsidTr="00FB6650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8B697B" w14:textId="77777777" w:rsidR="00FB6650" w:rsidRPr="00FB6650" w:rsidRDefault="00FB6650" w:rsidP="00FB6650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</w:tr>
      <w:tr w:rsidR="00FB6650" w:rsidRPr="00FB6650" w14:paraId="7B31882C" w14:textId="77777777" w:rsidTr="00FB6650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479B79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1"/>
                <w:szCs w:val="31"/>
                <w:lang w:eastAsia="en-CA"/>
                <w14:ligatures w14:val="none"/>
              </w:rPr>
            </w:pPr>
            <w:hyperlink r:id="rId10" w:history="1">
              <w:r w:rsidRPr="00FB6650">
                <w:rPr>
                  <w:rFonts w:ascii="Arial" w:eastAsia="Times New Roman" w:hAnsi="Arial" w:cs="Arial"/>
                  <w:color w:val="556BB5"/>
                  <w:kern w:val="0"/>
                  <w:sz w:val="31"/>
                  <w:szCs w:val="31"/>
                  <w:lang w:eastAsia="en-CA"/>
                  <w14:ligatures w14:val="none"/>
                </w:rPr>
                <w:t>July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4568F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1"/>
                <w:szCs w:val="31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19917A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1"/>
                <w:szCs w:val="31"/>
                <w:lang w:eastAsia="en-CA"/>
                <w14:ligatures w14:val="none"/>
              </w:rPr>
            </w:pPr>
            <w:hyperlink r:id="rId11" w:history="1">
              <w:r w:rsidRPr="00FB6650">
                <w:rPr>
                  <w:rFonts w:ascii="Arial" w:eastAsia="Times New Roman" w:hAnsi="Arial" w:cs="Arial"/>
                  <w:color w:val="556BB5"/>
                  <w:kern w:val="0"/>
                  <w:sz w:val="31"/>
                  <w:szCs w:val="31"/>
                  <w:lang w:eastAsia="en-CA"/>
                  <w14:ligatures w14:val="none"/>
                </w:rPr>
                <w:t>August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ED3E1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1"/>
                <w:szCs w:val="31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43416B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1"/>
                <w:szCs w:val="31"/>
                <w:lang w:eastAsia="en-CA"/>
                <w14:ligatures w14:val="none"/>
              </w:rPr>
            </w:pPr>
            <w:hyperlink r:id="rId12" w:history="1">
              <w:r w:rsidRPr="00FB6650">
                <w:rPr>
                  <w:rFonts w:ascii="Arial" w:eastAsia="Times New Roman" w:hAnsi="Arial" w:cs="Arial"/>
                  <w:color w:val="556BB5"/>
                  <w:kern w:val="0"/>
                  <w:sz w:val="31"/>
                  <w:szCs w:val="31"/>
                  <w:lang w:eastAsia="en-CA"/>
                  <w14:ligatures w14:val="none"/>
                </w:rPr>
                <w:t>September</w:t>
              </w:r>
            </w:hyperlink>
          </w:p>
        </w:tc>
      </w:tr>
      <w:tr w:rsidR="00FB6650" w:rsidRPr="00FB6650" w14:paraId="09F4455F" w14:textId="77777777" w:rsidTr="00FB6650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614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431"/>
              <w:gridCol w:w="364"/>
              <w:gridCol w:w="431"/>
              <w:gridCol w:w="364"/>
              <w:gridCol w:w="337"/>
              <w:gridCol w:w="337"/>
            </w:tblGrid>
            <w:tr w:rsidR="00FB6650" w:rsidRPr="00FB6650" w14:paraId="5849D53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6420C2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ED9EE7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99F30F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B2546D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01CB12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7C409D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6BA688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Sa</w:t>
                  </w:r>
                </w:p>
              </w:tc>
            </w:tr>
            <w:tr w:rsidR="00FB6650" w:rsidRPr="00FB6650" w14:paraId="79652C8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384AF3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4419DF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red"/>
                      <w:lang w:eastAsia="en-CA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4565BFB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013960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A708A2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A71BA30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800951B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6</w:t>
                  </w:r>
                </w:p>
              </w:tc>
            </w:tr>
            <w:tr w:rsidR="00FB6650" w:rsidRPr="00FB6650" w14:paraId="1584388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96B5E8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7169FE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A00937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32536E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5B9435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F595C9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242BE1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13</w:t>
                  </w:r>
                </w:p>
              </w:tc>
            </w:tr>
            <w:tr w:rsidR="00FB6650" w:rsidRPr="00FB6650" w14:paraId="6FDD048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C794C4B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470840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B85F5E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D36A3D0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4372BB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39409E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14DC72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20</w:t>
                  </w:r>
                </w:p>
              </w:tc>
            </w:tr>
            <w:tr w:rsidR="00FB6650" w:rsidRPr="00FB6650" w14:paraId="39ED282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D04343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5551027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B599C0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7C2CBA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70C623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121DFC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B92CDC7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27</w:t>
                  </w:r>
                </w:p>
              </w:tc>
            </w:tr>
            <w:tr w:rsidR="00FB6650" w:rsidRPr="00FB6650" w14:paraId="4C2606E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A2955D9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ECF5A3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3C40D5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341F437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442C1D0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0122E9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493260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</w:tr>
          </w:tbl>
          <w:p w14:paraId="69E470A9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2F6EE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8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470"/>
              <w:gridCol w:w="397"/>
              <w:gridCol w:w="470"/>
              <w:gridCol w:w="397"/>
              <w:gridCol w:w="367"/>
              <w:gridCol w:w="367"/>
            </w:tblGrid>
            <w:tr w:rsidR="00FB6650" w:rsidRPr="00FB6650" w14:paraId="71CBE36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1880C1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B456D8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188C33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6B5159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C0A96E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D4AF8B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034B9E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Sa</w:t>
                  </w:r>
                </w:p>
              </w:tc>
            </w:tr>
            <w:tr w:rsidR="00FB6650" w:rsidRPr="00FB6650" w14:paraId="02FDDFD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5E09BA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4BFFB10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40F3A6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741487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E866B3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5CB7F89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AE875D9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3</w:t>
                  </w:r>
                </w:p>
              </w:tc>
            </w:tr>
            <w:tr w:rsidR="00FB6650" w:rsidRPr="00FB6650" w14:paraId="1E95978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0805AE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72BFAB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CC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red"/>
                      <w:lang w:eastAsia="en-CA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D3DB15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2CA452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4CBD97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B634E99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BCB3AA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10</w:t>
                  </w:r>
                </w:p>
              </w:tc>
            </w:tr>
            <w:tr w:rsidR="00FB6650" w:rsidRPr="00FB6650" w14:paraId="7C047C8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BE393E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4ADC7A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9D2320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FD726B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BF610D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9F06BA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75DFECB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17</w:t>
                  </w:r>
                </w:p>
              </w:tc>
            </w:tr>
            <w:tr w:rsidR="00FB6650" w:rsidRPr="00FB6650" w14:paraId="4DF7708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32A052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E14BFB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D0B0CA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BF0EEE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5091EE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9F28237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77A6813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24</w:t>
                  </w:r>
                </w:p>
              </w:tc>
            </w:tr>
            <w:tr w:rsidR="00FB6650" w:rsidRPr="00FB6650" w14:paraId="02F6114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8A5AE49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71BF0E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5F675B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B0F8BA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E6C93A0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6684FC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ACA0387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31</w:t>
                  </w:r>
                </w:p>
              </w:tc>
            </w:tr>
          </w:tbl>
          <w:p w14:paraId="3501DCAF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C0423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8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470"/>
              <w:gridCol w:w="397"/>
              <w:gridCol w:w="470"/>
              <w:gridCol w:w="397"/>
              <w:gridCol w:w="367"/>
              <w:gridCol w:w="367"/>
            </w:tblGrid>
            <w:tr w:rsidR="00FB6650" w:rsidRPr="00FB6650" w14:paraId="065712F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7B7860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69DE083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1BAC1E0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4ACA8B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ED1FF9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9477F7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6F23E9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Sa</w:t>
                  </w:r>
                </w:p>
              </w:tc>
            </w:tr>
            <w:tr w:rsidR="00FB6650" w:rsidRPr="00FB6650" w14:paraId="070FFF3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57EB8B0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9800B8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red"/>
                      <w:lang w:eastAsia="en-CA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0483BB3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E27184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CDAEB8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58A796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C612D3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7</w:t>
                  </w:r>
                </w:p>
              </w:tc>
            </w:tr>
            <w:tr w:rsidR="00FB6650" w:rsidRPr="00FB6650" w14:paraId="7C00E6C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BBF3E0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2BB1983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ECE8C4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4E984B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D96694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E50C2B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darkMagenta"/>
                      <w:lang w:eastAsia="en-CA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B4BF4F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14</w:t>
                  </w:r>
                </w:p>
              </w:tc>
            </w:tr>
            <w:tr w:rsidR="00FB6650" w:rsidRPr="00FB6650" w14:paraId="4FA8372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9A1DAE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157806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4E59089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5E6BC8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FDC2C8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CA5704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1D0BB2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21</w:t>
                  </w:r>
                </w:p>
              </w:tc>
            </w:tr>
            <w:tr w:rsidR="00FB6650" w:rsidRPr="00FB6650" w14:paraId="0DE3565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357F22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FF0F9E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darkGreen"/>
                      <w:lang w:eastAsia="en-CA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AB1422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D42D2F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7A3310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A9DC73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1EF8C39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28</w:t>
                  </w:r>
                </w:p>
              </w:tc>
            </w:tr>
            <w:tr w:rsidR="00FB6650" w:rsidRPr="00FB6650" w14:paraId="0317776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574870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26DB4B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5BADD20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CC1C5C7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0CD4320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D9508C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97D9DB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</w:tr>
          </w:tbl>
          <w:p w14:paraId="364B832E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FB6650" w:rsidRPr="00FB6650" w14:paraId="71931B90" w14:textId="77777777" w:rsidTr="00FB6650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1606D4" w14:textId="5ABB62A2" w:rsidR="00FB6650" w:rsidRPr="00FB6650" w:rsidRDefault="00FB6650" w:rsidP="00FB6650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10F17F" w14:textId="77777777" w:rsidR="00FB6650" w:rsidRPr="00FB6650" w:rsidRDefault="00FB6650" w:rsidP="00FB6650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0D5FFF" w14:textId="15D87D61" w:rsidR="00FB6650" w:rsidRPr="00FB6650" w:rsidRDefault="00FB6650" w:rsidP="00FB6650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28585C" w14:textId="77777777" w:rsidR="00FB6650" w:rsidRPr="00FB6650" w:rsidRDefault="00FB6650" w:rsidP="00FB6650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D28708" w14:textId="1DB99D38" w:rsidR="00FB6650" w:rsidRPr="00FB6650" w:rsidRDefault="00FB6650" w:rsidP="00BC05FE">
            <w:pPr>
              <w:shd w:val="clear" w:color="auto" w:fill="C0C0C0"/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</w:tr>
      <w:tr w:rsidR="00FB6650" w:rsidRPr="00FB6650" w14:paraId="05624D57" w14:textId="77777777" w:rsidTr="00FB6650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56577" w14:textId="77777777" w:rsidR="00FB6650" w:rsidRPr="00FB6650" w:rsidRDefault="00FB6650" w:rsidP="00FB6650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</w:tr>
      <w:tr w:rsidR="00FB6650" w:rsidRPr="00FB6650" w14:paraId="2F936364" w14:textId="77777777" w:rsidTr="00FB6650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DC48B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1"/>
                <w:szCs w:val="31"/>
                <w:lang w:eastAsia="en-CA"/>
                <w14:ligatures w14:val="none"/>
              </w:rPr>
            </w:pPr>
            <w:hyperlink r:id="rId13" w:history="1">
              <w:r w:rsidRPr="00FB6650">
                <w:rPr>
                  <w:rFonts w:ascii="Arial" w:eastAsia="Times New Roman" w:hAnsi="Arial" w:cs="Arial"/>
                  <w:color w:val="556BB5"/>
                  <w:kern w:val="0"/>
                  <w:sz w:val="31"/>
                  <w:szCs w:val="31"/>
                  <w:lang w:eastAsia="en-CA"/>
                  <w14:ligatures w14:val="none"/>
                </w:rPr>
                <w:t>October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9DC58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1"/>
                <w:szCs w:val="31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6D943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1"/>
                <w:szCs w:val="31"/>
                <w:lang w:eastAsia="en-CA"/>
                <w14:ligatures w14:val="none"/>
              </w:rPr>
            </w:pPr>
            <w:hyperlink r:id="rId14" w:history="1">
              <w:r w:rsidRPr="00FB6650">
                <w:rPr>
                  <w:rFonts w:ascii="Arial" w:eastAsia="Times New Roman" w:hAnsi="Arial" w:cs="Arial"/>
                  <w:color w:val="556BB5"/>
                  <w:kern w:val="0"/>
                  <w:sz w:val="31"/>
                  <w:szCs w:val="31"/>
                  <w:lang w:eastAsia="en-CA"/>
                  <w14:ligatures w14:val="none"/>
                </w:rPr>
                <w:t>November</w:t>
              </w:r>
            </w:hyperlink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9A925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1"/>
                <w:szCs w:val="31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AC70F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1"/>
                <w:szCs w:val="31"/>
                <w:lang w:eastAsia="en-CA"/>
                <w14:ligatures w14:val="none"/>
              </w:rPr>
            </w:pPr>
            <w:hyperlink r:id="rId15" w:history="1">
              <w:r w:rsidRPr="00FB6650">
                <w:rPr>
                  <w:rFonts w:ascii="Arial" w:eastAsia="Times New Roman" w:hAnsi="Arial" w:cs="Arial"/>
                  <w:color w:val="556BB5"/>
                  <w:kern w:val="0"/>
                  <w:sz w:val="31"/>
                  <w:szCs w:val="31"/>
                  <w:lang w:eastAsia="en-CA"/>
                  <w14:ligatures w14:val="none"/>
                </w:rPr>
                <w:t>December</w:t>
              </w:r>
            </w:hyperlink>
          </w:p>
        </w:tc>
      </w:tr>
      <w:tr w:rsidR="00FB6650" w:rsidRPr="00FB6650" w14:paraId="168E6AAA" w14:textId="77777777" w:rsidTr="00FB6650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614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431"/>
              <w:gridCol w:w="364"/>
              <w:gridCol w:w="431"/>
              <w:gridCol w:w="364"/>
              <w:gridCol w:w="337"/>
              <w:gridCol w:w="337"/>
            </w:tblGrid>
            <w:tr w:rsidR="00FB6650" w:rsidRPr="00FB6650" w14:paraId="65BA816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458BE1B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B81F64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3D23E9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3B8DCB0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5F702A3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02CF19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73E226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Sa</w:t>
                  </w:r>
                </w:p>
              </w:tc>
            </w:tr>
            <w:tr w:rsidR="00FB6650" w:rsidRPr="00FB6650" w14:paraId="2169744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F02A71B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3D17F1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706603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AA6E2CB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F576F77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85C33B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43A089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5</w:t>
                  </w:r>
                </w:p>
              </w:tc>
            </w:tr>
            <w:tr w:rsidR="00FB6650" w:rsidRPr="00FB6650" w14:paraId="5D5B2D9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59DE02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4ADA37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4640D6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D62084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4E51F1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4E6297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CD0B27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12</w:t>
                  </w:r>
                </w:p>
              </w:tc>
            </w:tr>
            <w:tr w:rsidR="00FB6650" w:rsidRPr="00FB6650" w14:paraId="06FE09A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DF1A439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A35DD6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red"/>
                      <w:lang w:eastAsia="en-CA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F7C5359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F965260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4E30CE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574019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E6D024D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19</w:t>
                  </w:r>
                </w:p>
              </w:tc>
            </w:tr>
            <w:tr w:rsidR="00FB6650" w:rsidRPr="00FB6650" w14:paraId="30B58C9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AC5490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D8F4099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BAE0A1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EC70740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46E00BB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B1F080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darkMagenta"/>
                      <w:lang w:eastAsia="en-CA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0831B2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26</w:t>
                  </w:r>
                </w:p>
              </w:tc>
            </w:tr>
            <w:tr w:rsidR="00FB6650" w:rsidRPr="00FB6650" w14:paraId="4B6CB5C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FE0875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3B56E80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25CE01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00CD58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7685E5B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9F8B063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4938BF3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</w:tr>
          </w:tbl>
          <w:p w14:paraId="24867E98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B344E4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8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470"/>
              <w:gridCol w:w="397"/>
              <w:gridCol w:w="470"/>
              <w:gridCol w:w="397"/>
              <w:gridCol w:w="367"/>
              <w:gridCol w:w="367"/>
            </w:tblGrid>
            <w:tr w:rsidR="00FB6650" w:rsidRPr="00FB6650" w14:paraId="16DD394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666B71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D8AEC83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5A01A6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A22DAA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62C34A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8EBE22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C4FA797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Sa</w:t>
                  </w:r>
                </w:p>
              </w:tc>
            </w:tr>
            <w:tr w:rsidR="00FB6650" w:rsidRPr="00FB6650" w14:paraId="6685F2A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FEA2D9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5E38519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475CCF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6464653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104C96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FAE3EF0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AB17FF0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</w:t>
                  </w:r>
                </w:p>
              </w:tc>
            </w:tr>
            <w:tr w:rsidR="00FB6650" w:rsidRPr="00FB6650" w14:paraId="6715FC7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BBBC48B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D6FDF57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7D7D41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DF034C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3254F2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95B0A2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4A1325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9</w:t>
                  </w:r>
                </w:p>
              </w:tc>
            </w:tr>
            <w:tr w:rsidR="00FB6650" w:rsidRPr="00FB6650" w14:paraId="4F2FFF0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183439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3C5A47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red"/>
                      <w:lang w:eastAsia="en-CA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0435F8B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3B52A10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81BAE7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900A81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93CDE7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16</w:t>
                  </w:r>
                </w:p>
              </w:tc>
            </w:tr>
            <w:tr w:rsidR="00FB6650" w:rsidRPr="00FB6650" w14:paraId="0B42952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F56BFE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E0CC20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A7C80E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569E92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B22185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60DA58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4938AD9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23</w:t>
                  </w:r>
                </w:p>
              </w:tc>
            </w:tr>
            <w:tr w:rsidR="00FB6650" w:rsidRPr="00FB6650" w14:paraId="2A519F3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45FD4D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B757C13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525A651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06A3ADB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660BDB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85A433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9D137A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30</w:t>
                  </w:r>
                </w:p>
              </w:tc>
            </w:tr>
          </w:tbl>
          <w:p w14:paraId="18560A1A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CE4A5B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8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470"/>
              <w:gridCol w:w="397"/>
              <w:gridCol w:w="470"/>
              <w:gridCol w:w="397"/>
              <w:gridCol w:w="367"/>
              <w:gridCol w:w="367"/>
            </w:tblGrid>
            <w:tr w:rsidR="00FB6650" w:rsidRPr="00FB6650" w14:paraId="4627CE2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00766C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6FE41A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3294BFB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254B90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74AD0A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C34715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2EDC193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Sa</w:t>
                  </w:r>
                </w:p>
              </w:tc>
            </w:tr>
            <w:tr w:rsidR="00FB6650" w:rsidRPr="00FB6650" w14:paraId="10ED361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01BF53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B9B63B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34E80A3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5A9C4C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CEFF9A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D48C42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B99A8CB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7</w:t>
                  </w:r>
                </w:p>
              </w:tc>
            </w:tr>
            <w:tr w:rsidR="00FB6650" w:rsidRPr="00FB6650" w14:paraId="5CF2268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73FADC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0FA53F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E748FE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8C2B62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0D34A4A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4D5DB5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darkMagenta"/>
                      <w:lang w:eastAsia="en-CA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B4C6602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14</w:t>
                  </w:r>
                </w:p>
              </w:tc>
            </w:tr>
            <w:tr w:rsidR="00FB6650" w:rsidRPr="00FB6650" w14:paraId="484B0F3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0BDE88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08E862B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6BDF48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05A3E1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10C3BB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D5C9D8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513EBD4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21</w:t>
                  </w:r>
                </w:p>
              </w:tc>
            </w:tr>
            <w:tr w:rsidR="00FB6650" w:rsidRPr="00FB6650" w14:paraId="789ABA8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2946E3B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355837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2A0F7EC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453F01B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red"/>
                      <w:lang w:eastAsia="en-CA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32EE758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96DE2E6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7A679C7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28</w:t>
                  </w:r>
                </w:p>
              </w:tc>
            </w:tr>
            <w:tr w:rsidR="00FB6650" w:rsidRPr="00FB6650" w14:paraId="2029D86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2F2DB2E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FF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9CF6395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42C05DF" w14:textId="77777777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7EA256F" w14:textId="1E454C2E" w:rsidR="00FB6650" w:rsidRPr="00FB6650" w:rsidRDefault="00BC05FE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BC05F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red"/>
                      <w:lang w:eastAsia="en-CA"/>
                      <w14:ligatures w14:val="none"/>
                    </w:rPr>
                    <w:t>1</w:t>
                  </w:r>
                  <w:r w:rsidR="00FB6650"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CAB02F8" w14:textId="63885335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  <w:t> </w:t>
                  </w:r>
                  <w:r w:rsidR="00BC05FE" w:rsidRPr="00CD4B1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79DB04B" w14:textId="7FECF191" w:rsidR="00FB6650" w:rsidRPr="00FB6650" w:rsidRDefault="00BC05FE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</w:pPr>
                  <w:r w:rsidRPr="00CD4B1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  <w:t>3</w:t>
                  </w:r>
                  <w:r w:rsidR="00FB6650" w:rsidRPr="00FB66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  <w:lang w:eastAsia="en-CA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7812309" w14:textId="3FFC354C" w:rsidR="00FB6650" w:rsidRPr="00FB6650" w:rsidRDefault="00FB6650" w:rsidP="00FB66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</w:pPr>
                  <w:r w:rsidRPr="00FB6650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 </w:t>
                  </w:r>
                  <w:r w:rsidR="00BC05FE" w:rsidRPr="00BC05FE">
                    <w:rPr>
                      <w:rFonts w:ascii="Times New Roman" w:eastAsia="Times New Roman" w:hAnsi="Times New Roman" w:cs="Times New Roman"/>
                      <w:color w:val="C00000"/>
                      <w:kern w:val="0"/>
                      <w:sz w:val="24"/>
                      <w:szCs w:val="24"/>
                      <w:lang w:eastAsia="en-CA"/>
                      <w14:ligatures w14:val="none"/>
                    </w:rPr>
                    <w:t>4</w:t>
                  </w:r>
                </w:p>
              </w:tc>
            </w:tr>
          </w:tbl>
          <w:p w14:paraId="0060A45E" w14:textId="77777777" w:rsidR="00FB6650" w:rsidRPr="00FB6650" w:rsidRDefault="00FB6650" w:rsidP="00FB6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FB6650" w:rsidRPr="00FB6650" w14:paraId="2FD8EC9F" w14:textId="77777777" w:rsidTr="00FB6650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9EBE4B" w14:textId="134E9777" w:rsidR="00FB6650" w:rsidRPr="00FB6650" w:rsidRDefault="00FB6650" w:rsidP="00BC05FE">
            <w:pPr>
              <w:shd w:val="clear" w:color="auto" w:fill="C0C0C0"/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736D8" w14:textId="77777777" w:rsidR="00FB6650" w:rsidRPr="00FB6650" w:rsidRDefault="00FB6650" w:rsidP="00FB6650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FFC23A" w14:textId="40959249" w:rsidR="00FB6650" w:rsidRPr="00FB6650" w:rsidRDefault="00FB6650" w:rsidP="00BC05FE">
            <w:pPr>
              <w:shd w:val="clear" w:color="auto" w:fill="C0C0C0"/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FB6650">
              <w:rPr>
                <w:rFonts w:ascii="Arial" w:eastAsia="Times New Roman" w:hAnsi="Arial" w:cs="Arial"/>
                <w:noProof/>
                <w:kern w:val="0"/>
                <w:lang w:eastAsia="en-CA"/>
                <w14:ligatures w14:val="none"/>
              </w:rPr>
              <mc:AlternateContent>
                <mc:Choice Requires="wps">
                  <w:drawing>
                    <wp:inline distT="0" distB="0" distL="0" distR="0" wp14:anchorId="5A7AA06A" wp14:editId="63451ACA">
                      <wp:extent cx="103505" cy="103505"/>
                      <wp:effectExtent l="0" t="0" r="0" b="0"/>
                      <wp:docPr id="1497670245" name="AutoShape 45" descr="3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14D4E1" id="AutoShape 45" o:spid="_x0000_s1026" alt="3Q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K7cBQTSAQAAngMAAA4A&#10;AAAAAAAAAAAAAAAALgIAAGRycy9lMm9Eb2MueG1sUEsBAi0AFAAGAAgAAAAhADeaipT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CB0907" w14:textId="77777777" w:rsidR="00FB6650" w:rsidRPr="00FB6650" w:rsidRDefault="00FB6650" w:rsidP="00FB6650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6495B" w14:textId="70E787A5" w:rsidR="00FB6650" w:rsidRPr="00FB6650" w:rsidRDefault="00FB6650" w:rsidP="00FB6650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FB6650">
              <w:rPr>
                <w:rFonts w:ascii="Arial" w:eastAsia="Times New Roman" w:hAnsi="Arial" w:cs="Arial"/>
                <w:noProof/>
                <w:kern w:val="0"/>
                <w:lang w:eastAsia="en-CA"/>
                <w14:ligatures w14:val="none"/>
              </w:rPr>
              <mc:AlternateContent>
                <mc:Choice Requires="wps">
                  <w:drawing>
                    <wp:inline distT="0" distB="0" distL="0" distR="0" wp14:anchorId="42AE8592" wp14:editId="008AF0F8">
                      <wp:extent cx="103505" cy="103505"/>
                      <wp:effectExtent l="0" t="0" r="0" b="0"/>
                      <wp:docPr id="197004443" name="AutoShape 50" descr="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6BA3F1" id="AutoShape 50" o:spid="_x0000_s1026" alt="N" style="width:8.1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K7cBQTSAQAAngMAAA4A&#10;AAAAAAAAAAAAAAAALgIAAGRycy9lMm9Eb2MueG1sUEsBAi0AFAAGAAgAAAAhADeaipT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2FFA4AF5" w14:textId="77777777" w:rsidR="00FB6650" w:rsidRPr="00FB6650" w:rsidRDefault="00FB6650" w:rsidP="00FB665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n-CA"/>
          <w14:ligatures w14:val="none"/>
        </w:rPr>
      </w:pPr>
    </w:p>
    <w:tbl>
      <w:tblPr>
        <w:tblW w:w="0" w:type="auto"/>
        <w:tblBorders>
          <w:top w:val="single" w:sz="6" w:space="0" w:color="0000EE"/>
          <w:left w:val="single" w:sz="6" w:space="0" w:color="0000EE"/>
          <w:bottom w:val="single" w:sz="6" w:space="0" w:color="0000EE"/>
          <w:right w:val="single" w:sz="6" w:space="0" w:color="0000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B6650" w:rsidRPr="00FB6650" w14:paraId="7ECEFB81" w14:textId="77777777" w:rsidTr="00FB6650">
        <w:trPr>
          <w:tblHeader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1A5F83" w14:textId="5904AF43" w:rsidR="00FB6650" w:rsidRPr="00FB6650" w:rsidRDefault="00FB6650" w:rsidP="00FB66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9"/>
                <w:szCs w:val="29"/>
                <w:lang w:eastAsia="en-CA"/>
                <w14:ligatures w14:val="none"/>
              </w:rPr>
            </w:pPr>
          </w:p>
        </w:tc>
      </w:tr>
      <w:tr w:rsidR="00FB6650" w:rsidRPr="00FB6650" w14:paraId="61F9F9CC" w14:textId="77777777" w:rsidTr="00FB6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D31BD" w14:textId="77777777" w:rsidR="00FB6650" w:rsidRPr="00FB6650" w:rsidRDefault="00FB6650" w:rsidP="00FB66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:lang w:eastAsia="en-CA"/>
                <w14:ligatures w14:val="none"/>
              </w:rPr>
            </w:pPr>
          </w:p>
        </w:tc>
      </w:tr>
    </w:tbl>
    <w:p w14:paraId="4D9A56A8" w14:textId="48AF46B4" w:rsidR="00FB6650" w:rsidRPr="00BC05FE" w:rsidRDefault="00BC05FE">
      <w:pPr>
        <w:rPr>
          <w:color w:val="C00000"/>
        </w:rPr>
      </w:pPr>
      <w:r>
        <w:t xml:space="preserve">Key: ELC Closed </w:t>
      </w:r>
      <w:r w:rsidRPr="00BC05FE">
        <w:rPr>
          <w:highlight w:val="red"/>
        </w:rPr>
        <w:t>…</w:t>
      </w:r>
      <w:r>
        <w:t xml:space="preserve">   Preschool starts or ends </w:t>
      </w:r>
      <w:r w:rsidRPr="00BC05FE">
        <w:rPr>
          <w:highlight w:val="darkGreen"/>
        </w:rPr>
        <w:t>…</w:t>
      </w:r>
      <w:r>
        <w:t xml:space="preserve">   No Preschool </w:t>
      </w:r>
      <w:r w:rsidRPr="00BC05FE">
        <w:rPr>
          <w:highlight w:val="yellow"/>
        </w:rPr>
        <w:t>…</w:t>
      </w:r>
      <w:r>
        <w:t xml:space="preserve">   PD Day closed at 1pm </w:t>
      </w:r>
      <w:r w:rsidRPr="00BC05FE">
        <w:rPr>
          <w:highlight w:val="darkMagenta"/>
        </w:rPr>
        <w:t>…</w:t>
      </w:r>
    </w:p>
    <w:sectPr w:rsidR="00FB6650" w:rsidRPr="00BC05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50"/>
    <w:rsid w:val="00B6144A"/>
    <w:rsid w:val="00BC05FE"/>
    <w:rsid w:val="00BF3ED4"/>
    <w:rsid w:val="00CD4B10"/>
    <w:rsid w:val="00F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B5A8"/>
  <w15:chartTrackingRefBased/>
  <w15:docId w15:val="{54E5E72C-8FCD-45EE-9900-D1EF5955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6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65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FB6650"/>
  </w:style>
  <w:style w:type="paragraph" w:customStyle="1" w:styleId="msonormal0">
    <w:name w:val="msonormal"/>
    <w:basedOn w:val="Normal"/>
    <w:rsid w:val="00FB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B66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650"/>
    <w:rPr>
      <w:color w:val="800080"/>
      <w:u w:val="single"/>
    </w:rPr>
  </w:style>
  <w:style w:type="character" w:customStyle="1" w:styleId="co1">
    <w:name w:val="co1"/>
    <w:basedOn w:val="DefaultParagraphFont"/>
    <w:rsid w:val="00FB6650"/>
  </w:style>
  <w:style w:type="character" w:customStyle="1" w:styleId="co2">
    <w:name w:val="co2"/>
    <w:basedOn w:val="DefaultParagraphFont"/>
    <w:rsid w:val="00FB6650"/>
  </w:style>
  <w:style w:type="character" w:customStyle="1" w:styleId="ctxmenu">
    <w:name w:val="ctxmenu"/>
    <w:basedOn w:val="DefaultParagraphFont"/>
    <w:rsid w:val="00FB6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0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calendar/monthly.html?year=2024&amp;month=5&amp;country=27" TargetMode="External"/><Relationship Id="rId13" Type="http://schemas.openxmlformats.org/officeDocument/2006/relationships/hyperlink" Target="https://www.timeanddate.com/calendar/monthly.html?year=2024&amp;month=10&amp;country=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meanddate.com/calendar/monthly.html?year=2024&amp;month=4&amp;country=27" TargetMode="External"/><Relationship Id="rId12" Type="http://schemas.openxmlformats.org/officeDocument/2006/relationships/hyperlink" Target="https://www.timeanddate.com/calendar/monthly.html?year=2024&amp;month=9&amp;country=2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imeanddate.com/calendar/monthly.html?year=2024&amp;month=3&amp;country=27" TargetMode="External"/><Relationship Id="rId11" Type="http://schemas.openxmlformats.org/officeDocument/2006/relationships/hyperlink" Target="https://www.timeanddate.com/calendar/monthly.html?year=2024&amp;month=8&amp;country=27" TargetMode="External"/><Relationship Id="rId5" Type="http://schemas.openxmlformats.org/officeDocument/2006/relationships/hyperlink" Target="https://www.timeanddate.com/calendar/monthly.html?year=2024&amp;month=2&amp;country=27" TargetMode="External"/><Relationship Id="rId15" Type="http://schemas.openxmlformats.org/officeDocument/2006/relationships/hyperlink" Target="https://www.timeanddate.com/calendar/monthly.html?year=2024&amp;month=12&amp;country=27" TargetMode="External"/><Relationship Id="rId10" Type="http://schemas.openxmlformats.org/officeDocument/2006/relationships/hyperlink" Target="https://www.timeanddate.com/calendar/monthly.html?year=2024&amp;month=7&amp;country=27" TargetMode="External"/><Relationship Id="rId4" Type="http://schemas.openxmlformats.org/officeDocument/2006/relationships/hyperlink" Target="https://www.timeanddate.com/calendar/monthly.html?year=2024&amp;month=1&amp;country=27" TargetMode="External"/><Relationship Id="rId9" Type="http://schemas.openxmlformats.org/officeDocument/2006/relationships/hyperlink" Target="https://www.timeanddate.com/calendar/monthly.html?year=2024&amp;month=6&amp;country=27" TargetMode="External"/><Relationship Id="rId14" Type="http://schemas.openxmlformats.org/officeDocument/2006/relationships/hyperlink" Target="https://www.timeanddate.com/calendar/monthly.html?year=2024&amp;month=11&amp;country=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Vanscoy and Distict ELC</dc:creator>
  <cp:keywords/>
  <dc:description/>
  <cp:lastModifiedBy>Vanscoy and Distict ELC</cp:lastModifiedBy>
  <cp:revision>1</cp:revision>
  <cp:lastPrinted>2023-10-24T20:23:00Z</cp:lastPrinted>
  <dcterms:created xsi:type="dcterms:W3CDTF">2023-10-24T19:42:00Z</dcterms:created>
  <dcterms:modified xsi:type="dcterms:W3CDTF">2023-10-25T14:20:00Z</dcterms:modified>
</cp:coreProperties>
</file>